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92AAF">
      <w:pPr>
        <w:jc w:val="center"/>
        <w:rPr>
          <w:rFonts w:hint="eastAsia" w:ascii="黑体" w:eastAsia="黑体"/>
          <w:spacing w:val="-20"/>
          <w:sz w:val="36"/>
          <w:szCs w:val="36"/>
          <w:lang w:eastAsia="zh-CN"/>
        </w:rPr>
      </w:pPr>
      <w:r>
        <w:rPr>
          <w:rFonts w:hint="eastAsia" w:ascii="黑体" w:eastAsia="黑体"/>
          <w:spacing w:val="-20"/>
          <w:sz w:val="36"/>
          <w:szCs w:val="36"/>
          <w:lang w:eastAsia="zh-CN"/>
        </w:rPr>
        <w:t>食品审评中心</w:t>
      </w: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2025年度上半年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  <w:r>
        <w:rPr>
          <w:rFonts w:hint="eastAsia" w:ascii="黑体" w:eastAsia="黑体"/>
          <w:spacing w:val="-20"/>
          <w:sz w:val="36"/>
          <w:szCs w:val="36"/>
          <w:lang w:eastAsia="zh-CN"/>
        </w:rPr>
        <w:t>（</w:t>
      </w: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编制外</w:t>
      </w:r>
      <w:r>
        <w:rPr>
          <w:rFonts w:hint="eastAsia" w:ascii="黑体" w:eastAsia="黑体"/>
          <w:spacing w:val="-20"/>
          <w:sz w:val="36"/>
          <w:szCs w:val="36"/>
          <w:lang w:eastAsia="zh-CN"/>
        </w:rPr>
        <w:t>）</w:t>
      </w:r>
    </w:p>
    <w:p w14:paraId="37D88A55">
      <w:pPr>
        <w:widowControl/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223"/>
        <w:gridCol w:w="1133"/>
        <w:gridCol w:w="1467"/>
        <w:gridCol w:w="1133"/>
        <w:gridCol w:w="1417"/>
      </w:tblGrid>
      <w:tr w14:paraId="3277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 w14:paraId="2379E64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 w14:paraId="5E010C2A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14AD049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33" w:type="dxa"/>
            <w:vAlign w:val="center"/>
          </w:tcPr>
          <w:p w14:paraId="30BF437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06ABEC7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133" w:type="dxa"/>
            <w:vAlign w:val="center"/>
          </w:tcPr>
          <w:p w14:paraId="099B128C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9662CA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</w:t>
            </w:r>
            <w:r>
              <w:rPr>
                <w:rFonts w:ascii="宋体" w:hAnsi="宋体"/>
                <w:sz w:val="24"/>
                <w:szCs w:val="22"/>
              </w:rPr>
              <w:t>照片</w:t>
            </w:r>
          </w:p>
        </w:tc>
      </w:tr>
      <w:tr w14:paraId="67AF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 w14:paraId="10E9AE00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14:paraId="690E54A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28CCB28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33" w:type="dxa"/>
            <w:vAlign w:val="center"/>
          </w:tcPr>
          <w:p w14:paraId="56FCC28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6BB04C65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   称</w:t>
            </w:r>
          </w:p>
        </w:tc>
        <w:tc>
          <w:tcPr>
            <w:tcW w:w="1133" w:type="dxa"/>
            <w:vAlign w:val="center"/>
          </w:tcPr>
          <w:p w14:paraId="06160D17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42C6F8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7610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 w14:paraId="3BF9C8CA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  <w:p w14:paraId="2EED3251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及专业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（含专业代码）</w:t>
            </w:r>
          </w:p>
        </w:tc>
        <w:tc>
          <w:tcPr>
            <w:tcW w:w="3378" w:type="dxa"/>
            <w:gridSpan w:val="3"/>
            <w:vAlign w:val="center"/>
          </w:tcPr>
          <w:p w14:paraId="3A72F8BF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1B4F53B9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学历学位</w:t>
            </w:r>
          </w:p>
        </w:tc>
        <w:tc>
          <w:tcPr>
            <w:tcW w:w="1133" w:type="dxa"/>
            <w:vAlign w:val="center"/>
          </w:tcPr>
          <w:p w14:paraId="472C5910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948D8F1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7E9E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 w14:paraId="031C63C0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378" w:type="dxa"/>
            <w:gridSpan w:val="3"/>
            <w:vAlign w:val="center"/>
          </w:tcPr>
          <w:p w14:paraId="48575B71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64E0F2F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户籍所在地</w:t>
            </w:r>
          </w:p>
        </w:tc>
        <w:tc>
          <w:tcPr>
            <w:tcW w:w="2550" w:type="dxa"/>
            <w:gridSpan w:val="2"/>
            <w:vAlign w:val="center"/>
          </w:tcPr>
          <w:p w14:paraId="3B1052F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528D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 w14:paraId="044DB6E7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现单位及职务</w:t>
            </w:r>
          </w:p>
        </w:tc>
        <w:tc>
          <w:tcPr>
            <w:tcW w:w="3378" w:type="dxa"/>
            <w:gridSpan w:val="3"/>
            <w:vAlign w:val="center"/>
          </w:tcPr>
          <w:p w14:paraId="6BD8104E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715F3C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档案存放地</w:t>
            </w:r>
          </w:p>
        </w:tc>
        <w:tc>
          <w:tcPr>
            <w:tcW w:w="2550" w:type="dxa"/>
            <w:gridSpan w:val="2"/>
            <w:vAlign w:val="center"/>
          </w:tcPr>
          <w:p w14:paraId="2BA7D77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37A0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 w14:paraId="327351F8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3378" w:type="dxa"/>
            <w:gridSpan w:val="3"/>
            <w:vAlign w:val="center"/>
          </w:tcPr>
          <w:p w14:paraId="6376002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F61934E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550" w:type="dxa"/>
            <w:gridSpan w:val="2"/>
            <w:vAlign w:val="center"/>
          </w:tcPr>
          <w:p w14:paraId="30838307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14:paraId="17FA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 w14:paraId="6F1ACA9A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 w14:paraId="33D84B36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 w14:paraId="3AE45EE9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 w14:paraId="3F7F1027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2008.09--2011.07  北京市xx中学学生</w:t>
            </w:r>
          </w:p>
          <w:p w14:paraId="06CEF791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2011.09--2015.07  xx大学xx学院xx专业</w:t>
            </w:r>
          </w:p>
          <w:p w14:paraId="266744DE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 w14:paraId="5368F3E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6DF5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 w14:paraId="521F164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</w:t>
            </w:r>
          </w:p>
          <w:p w14:paraId="42B0A44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要</w:t>
            </w:r>
          </w:p>
          <w:p w14:paraId="2A24E5B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</w:t>
            </w:r>
          </w:p>
          <w:p w14:paraId="197257C7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作</w:t>
            </w:r>
          </w:p>
          <w:p w14:paraId="5582D78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</w:t>
            </w:r>
          </w:p>
          <w:p w14:paraId="4A0813E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 w14:paraId="4CED3863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 w14:paraId="48042AEE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2018.07--2020.03  xx单位xx部门职员</w:t>
            </w:r>
          </w:p>
          <w:p w14:paraId="1DAB941D"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 w14:paraId="7ACAEAAE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 w14:paraId="3255E550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 w14:paraId="78607DD1"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</w:tc>
      </w:tr>
    </w:tbl>
    <w:p w14:paraId="70B50449">
      <w:pPr>
        <w:spacing w:line="360" w:lineRule="exact"/>
        <w:jc w:val="center"/>
        <w:rPr>
          <w:rFonts w:ascii="宋体" w:hAnsi="宋体"/>
          <w:sz w:val="24"/>
          <w:szCs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 w14:paraId="5D6D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 w14:paraId="7325BF4E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14:paraId="3B1190EA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岗</w:t>
            </w:r>
          </w:p>
          <w:p w14:paraId="7B234C3D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</w:t>
            </w:r>
          </w:p>
          <w:p w14:paraId="3AC3522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 w14:paraId="3644277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 w14:paraId="31278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 w14:paraId="1B9E2A7D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 w14:paraId="59EC23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36220952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C745A61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E8EFF6C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838E39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F9CF3B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371CC6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1D3C976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374765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19AF6E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2DAD5AC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F09742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330E5BD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764FFB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 w14:paraId="70B99D19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857973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 w14:paraId="6A6D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 w14:paraId="6343923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 w14:paraId="3F002AC5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14:paraId="5DDAB71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14:paraId="3C0D789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14:paraId="017EBE54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14:paraId="57D2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2B32396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FECEB8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EF16A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配偶</w:t>
            </w:r>
          </w:p>
        </w:tc>
        <w:tc>
          <w:tcPr>
            <w:tcW w:w="1145" w:type="dxa"/>
            <w:vAlign w:val="center"/>
          </w:tcPr>
          <w:p w14:paraId="259524A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0192C5C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4AF8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02CABBA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21269E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649ABA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子女</w:t>
            </w:r>
          </w:p>
        </w:tc>
        <w:tc>
          <w:tcPr>
            <w:tcW w:w="1145" w:type="dxa"/>
            <w:vAlign w:val="center"/>
          </w:tcPr>
          <w:p w14:paraId="3DE6D21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446864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680B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216CCD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1DF0C0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F0CBF9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父亲</w:t>
            </w:r>
          </w:p>
        </w:tc>
        <w:tc>
          <w:tcPr>
            <w:tcW w:w="1145" w:type="dxa"/>
            <w:vAlign w:val="center"/>
          </w:tcPr>
          <w:p w14:paraId="7CED14B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36C125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6879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 w14:paraId="5C129B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E0B3A0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697C9E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母亲</w:t>
            </w:r>
          </w:p>
        </w:tc>
        <w:tc>
          <w:tcPr>
            <w:tcW w:w="1145" w:type="dxa"/>
            <w:vAlign w:val="center"/>
          </w:tcPr>
          <w:p w14:paraId="3108630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4B86B0E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141F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681" w:type="dxa"/>
            <w:vAlign w:val="center"/>
          </w:tcPr>
          <w:p w14:paraId="1BAF8EF4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14:paraId="7BC8B4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5B36BAB6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13C5A5B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3BF3488F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0A2B4D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3C55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81" w:type="dxa"/>
            <w:vMerge w:val="restart"/>
            <w:vAlign w:val="center"/>
          </w:tcPr>
          <w:p w14:paraId="4B11467B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与食品审评中心工作人员是否有亲属关系</w:t>
            </w:r>
          </w:p>
        </w:tc>
        <w:tc>
          <w:tcPr>
            <w:tcW w:w="7678" w:type="dxa"/>
            <w:gridSpan w:val="4"/>
            <w:vAlign w:val="center"/>
          </w:tcPr>
          <w:p w14:paraId="0BDA31B5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□是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□否</w:t>
            </w:r>
          </w:p>
        </w:tc>
      </w:tr>
      <w:tr w14:paraId="33C4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81" w:type="dxa"/>
            <w:vMerge w:val="continue"/>
            <w:vAlign w:val="center"/>
          </w:tcPr>
          <w:p w14:paraId="1964DE75">
            <w:pPr>
              <w:widowControl/>
              <w:ind w:firstLine="561"/>
              <w:jc w:val="center"/>
            </w:pPr>
          </w:p>
        </w:tc>
        <w:tc>
          <w:tcPr>
            <w:tcW w:w="7678" w:type="dxa"/>
            <w:gridSpan w:val="4"/>
            <w:vAlign w:val="center"/>
          </w:tcPr>
          <w:p w14:paraId="5CFA9978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亲属姓名：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      与本人关系：        亲属职务：</w:t>
            </w:r>
          </w:p>
        </w:tc>
      </w:tr>
      <w:tr w14:paraId="593C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681" w:type="dxa"/>
            <w:vAlign w:val="center"/>
          </w:tcPr>
          <w:p w14:paraId="6CF0E0AB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14:paraId="19E60FF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 w14:paraId="467CBA3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F4AD7B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E89427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13AC2F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339AC6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BE40449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7C837B5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59A4CEE4">
      <w:pPr>
        <w:spacing w:line="400" w:lineRule="exact"/>
        <w:rPr>
          <w:rFonts w:hint="eastAsia" w:ascii="Times New Roman" w:hAnsi="Times New Roman" w:eastAsia="楷体_GB2312" w:cs="仿宋"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注：应聘人员须如实填写个人信息，招聘过程中有弄虚作假、徇私舞弊等行为的，取消考试、聘用资格。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报名表内容不要超过两页。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69A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B741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MTk4M2JiNTZhZTM4MzQ5Y2U5MmY5ZTA2ZjNlYTMifQ=="/>
  </w:docVars>
  <w:rsids>
    <w:rsidRoot w:val="00901DC2"/>
    <w:rsid w:val="00901DC2"/>
    <w:rsid w:val="00AC2686"/>
    <w:rsid w:val="00DC5E6F"/>
    <w:rsid w:val="02B00F01"/>
    <w:rsid w:val="02EB05EB"/>
    <w:rsid w:val="05992CCC"/>
    <w:rsid w:val="062E4A77"/>
    <w:rsid w:val="07610E7C"/>
    <w:rsid w:val="086C23FE"/>
    <w:rsid w:val="09DC2A3C"/>
    <w:rsid w:val="0A717628"/>
    <w:rsid w:val="0C191D25"/>
    <w:rsid w:val="0E664FCA"/>
    <w:rsid w:val="0E711126"/>
    <w:rsid w:val="1198193E"/>
    <w:rsid w:val="12882562"/>
    <w:rsid w:val="170E0653"/>
    <w:rsid w:val="171F5FE1"/>
    <w:rsid w:val="17AA23CB"/>
    <w:rsid w:val="17CA481C"/>
    <w:rsid w:val="1A545102"/>
    <w:rsid w:val="1B005E33"/>
    <w:rsid w:val="1B6D7998"/>
    <w:rsid w:val="1BD6553D"/>
    <w:rsid w:val="1C1A021F"/>
    <w:rsid w:val="1D990F18"/>
    <w:rsid w:val="20193AAF"/>
    <w:rsid w:val="20301626"/>
    <w:rsid w:val="212D20A3"/>
    <w:rsid w:val="223B259E"/>
    <w:rsid w:val="22BE4F7D"/>
    <w:rsid w:val="2302130E"/>
    <w:rsid w:val="245E2574"/>
    <w:rsid w:val="249B7324"/>
    <w:rsid w:val="24C83E91"/>
    <w:rsid w:val="25B54415"/>
    <w:rsid w:val="25BE15AB"/>
    <w:rsid w:val="26E8081A"/>
    <w:rsid w:val="285F3F43"/>
    <w:rsid w:val="2ADE61BC"/>
    <w:rsid w:val="2B0025D7"/>
    <w:rsid w:val="2B7D3C27"/>
    <w:rsid w:val="2F3F29AC"/>
    <w:rsid w:val="34CC7333"/>
    <w:rsid w:val="34F96BD0"/>
    <w:rsid w:val="35523A2F"/>
    <w:rsid w:val="38DC067A"/>
    <w:rsid w:val="3A732CBC"/>
    <w:rsid w:val="42A017F7"/>
    <w:rsid w:val="43A50D3C"/>
    <w:rsid w:val="43F62371"/>
    <w:rsid w:val="461865CE"/>
    <w:rsid w:val="47777325"/>
    <w:rsid w:val="4B1C0E2B"/>
    <w:rsid w:val="4C512D09"/>
    <w:rsid w:val="4DCD679C"/>
    <w:rsid w:val="4F0A7C06"/>
    <w:rsid w:val="4F28119C"/>
    <w:rsid w:val="51DC4954"/>
    <w:rsid w:val="534B2BB6"/>
    <w:rsid w:val="53886B25"/>
    <w:rsid w:val="53BD2563"/>
    <w:rsid w:val="5821196D"/>
    <w:rsid w:val="59C4289D"/>
    <w:rsid w:val="5A92474A"/>
    <w:rsid w:val="5CAC7619"/>
    <w:rsid w:val="5E9F2A3D"/>
    <w:rsid w:val="60822B6A"/>
    <w:rsid w:val="60BF3DBF"/>
    <w:rsid w:val="64144421"/>
    <w:rsid w:val="646C600B"/>
    <w:rsid w:val="65085608"/>
    <w:rsid w:val="657333CA"/>
    <w:rsid w:val="66507267"/>
    <w:rsid w:val="66B912B0"/>
    <w:rsid w:val="68E343C2"/>
    <w:rsid w:val="69224D05"/>
    <w:rsid w:val="6B276BC6"/>
    <w:rsid w:val="6B543355"/>
    <w:rsid w:val="6D110311"/>
    <w:rsid w:val="6E4E5DFA"/>
    <w:rsid w:val="714C07F7"/>
    <w:rsid w:val="741B56AE"/>
    <w:rsid w:val="79652BD2"/>
    <w:rsid w:val="7C0E57A2"/>
    <w:rsid w:val="7CAE5FDA"/>
    <w:rsid w:val="7CCD0CED"/>
    <w:rsid w:val="7EA92EE8"/>
    <w:rsid w:val="7EAF501B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</w:pPr>
    <w:rPr>
      <w:rFonts w:ascii="楷体" w:hAnsi="楷体" w:eastAsia="楷体" w:cs="宋体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353</Characters>
  <Lines>3</Lines>
  <Paragraphs>1</Paragraphs>
  <TotalTime>2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2021-08-20T03:28:00Z</dcterms:created>
  <dc:creator>Administrator</dc:creator>
  <cp:lastModifiedBy>正反正</cp:lastModifiedBy>
  <cp:lastPrinted>2025-02-08T02:23:00Z</cp:lastPrinted>
  <dcterms:modified xsi:type="dcterms:W3CDTF">2025-02-24T06:19:11Z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019290DAC9604A78A0D9842DED7C40BE_13</vt:lpwstr>
  </property>
  <property fmtid="{D5CDD505-2E9C-101B-9397-08002B2CF9AE}" pid="4" name="KSOTemplateDocerSaveRecord">
    <vt:lpwstr>eyJoZGlkIjoiMWRiZDkyNjI0NDQ4OTZhYmNhZDE1MzE2MWYyMWJlYmYiLCJ1c2VySWQiOiI1Mjg0NzU1NzEifQ==</vt:lpwstr>
  </property>
</Properties>
</file>